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AF" w:rsidRDefault="00AA35AF" w:rsidP="00AA35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AA35AF" w:rsidRPr="00895C21" w:rsidRDefault="00AA35AF" w:rsidP="00AA35AF">
      <w:pPr>
        <w:jc w:val="right"/>
        <w:rPr>
          <w:rFonts w:ascii="Times New Roman" w:hAnsi="Times New Roman"/>
          <w:sz w:val="24"/>
          <w:szCs w:val="24"/>
        </w:rPr>
      </w:pPr>
      <w:r w:rsidRPr="00895C21">
        <w:rPr>
          <w:rFonts w:ascii="Times New Roman" w:hAnsi="Times New Roman"/>
          <w:sz w:val="24"/>
          <w:szCs w:val="24"/>
        </w:rPr>
        <w:t>УТВЕРЖДАЮ</w:t>
      </w:r>
    </w:p>
    <w:p w:rsidR="00AA35AF" w:rsidRPr="00895C21" w:rsidRDefault="00AA35AF" w:rsidP="00AA35A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895C21">
        <w:rPr>
          <w:rFonts w:ascii="Times New Roman" w:hAnsi="Times New Roman"/>
          <w:sz w:val="24"/>
          <w:szCs w:val="24"/>
        </w:rPr>
        <w:t>Директор МБОУ «СОШ № 78»</w:t>
      </w:r>
    </w:p>
    <w:p w:rsidR="00AA35AF" w:rsidRPr="00895C21" w:rsidRDefault="00AA35AF" w:rsidP="00AA35A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895C21">
        <w:rPr>
          <w:rFonts w:ascii="Times New Roman" w:hAnsi="Times New Roman"/>
          <w:sz w:val="24"/>
          <w:szCs w:val="24"/>
        </w:rPr>
        <w:t>______________ О.В. Королёва</w:t>
      </w:r>
    </w:p>
    <w:p w:rsidR="00AA35AF" w:rsidRPr="00895C21" w:rsidRDefault="00AA35AF" w:rsidP="00AA35A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74411">
        <w:rPr>
          <w:rFonts w:ascii="Times New Roman" w:hAnsi="Times New Roman"/>
          <w:sz w:val="24"/>
          <w:szCs w:val="24"/>
        </w:rPr>
        <w:t>Приказ № ___от __________ г.</w:t>
      </w:r>
    </w:p>
    <w:p w:rsidR="0085647D" w:rsidRPr="00BA6873" w:rsidRDefault="0085647D" w:rsidP="0085647D">
      <w:pPr>
        <w:ind w:firstLine="5670"/>
        <w:rPr>
          <w:rFonts w:ascii="Times New Roman" w:hAnsi="Times New Roman"/>
          <w:sz w:val="24"/>
          <w:szCs w:val="24"/>
        </w:rPr>
      </w:pPr>
    </w:p>
    <w:p w:rsidR="0085647D" w:rsidRPr="00F85160" w:rsidRDefault="0085647D" w:rsidP="0085647D">
      <w:pPr>
        <w:ind w:left="-284"/>
        <w:jc w:val="center"/>
        <w:rPr>
          <w:sz w:val="22"/>
          <w:szCs w:val="22"/>
        </w:rPr>
      </w:pPr>
      <w:r w:rsidRPr="00F85160">
        <w:rPr>
          <w:sz w:val="22"/>
          <w:szCs w:val="22"/>
        </w:rPr>
        <w:t>План мероприятий по реализации Концепции развития профильного обучения</w:t>
      </w:r>
    </w:p>
    <w:p w:rsidR="0085647D" w:rsidRDefault="00AA35AF" w:rsidP="0085647D">
      <w:pPr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в МБОУ «СОШ № 78»</w:t>
      </w:r>
      <w:r w:rsidR="0085647D" w:rsidRPr="00F85160">
        <w:rPr>
          <w:sz w:val="22"/>
          <w:szCs w:val="22"/>
        </w:rPr>
        <w:t xml:space="preserve"> на 2019-2025 годы</w:t>
      </w:r>
    </w:p>
    <w:p w:rsidR="0085647D" w:rsidRPr="00F85160" w:rsidRDefault="0085647D" w:rsidP="0085647D">
      <w:pPr>
        <w:ind w:left="-284"/>
        <w:jc w:val="center"/>
        <w:rPr>
          <w:rStyle w:val="a3"/>
          <w:bCs/>
          <w:sz w:val="22"/>
          <w:szCs w:val="22"/>
        </w:rPr>
      </w:pPr>
    </w:p>
    <w:tbl>
      <w:tblPr>
        <w:tblStyle w:val="1"/>
        <w:tblW w:w="98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9"/>
        <w:gridCol w:w="5386"/>
        <w:gridCol w:w="1452"/>
        <w:gridCol w:w="29"/>
        <w:gridCol w:w="2063"/>
      </w:tblGrid>
      <w:tr w:rsidR="0085647D" w:rsidRPr="00356CEA" w:rsidTr="00AA35AF">
        <w:tc>
          <w:tcPr>
            <w:tcW w:w="959" w:type="dxa"/>
          </w:tcPr>
          <w:p w:rsidR="0085647D" w:rsidRPr="00356CEA" w:rsidRDefault="0085647D" w:rsidP="00455863">
            <w:pPr>
              <w:jc w:val="center"/>
              <w:rPr>
                <w:b/>
              </w:rPr>
            </w:pPr>
            <w:r w:rsidRPr="00356CEA">
              <w:rPr>
                <w:b/>
              </w:rPr>
              <w:t>№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center"/>
              <w:rPr>
                <w:b/>
              </w:rPr>
            </w:pPr>
            <w:r w:rsidRPr="00356CEA">
              <w:rPr>
                <w:b/>
              </w:rPr>
              <w:t>Наименование мероприятий</w:t>
            </w:r>
          </w:p>
        </w:tc>
        <w:tc>
          <w:tcPr>
            <w:tcW w:w="1481" w:type="dxa"/>
            <w:gridSpan w:val="2"/>
          </w:tcPr>
          <w:p w:rsidR="0085647D" w:rsidRPr="00356CEA" w:rsidRDefault="0085647D" w:rsidP="00455863">
            <w:pPr>
              <w:jc w:val="center"/>
              <w:rPr>
                <w:b/>
              </w:rPr>
            </w:pPr>
            <w:r w:rsidRPr="00356CEA">
              <w:rPr>
                <w:b/>
              </w:rPr>
              <w:t>Срок</w:t>
            </w:r>
          </w:p>
          <w:p w:rsidR="0085647D" w:rsidRPr="00356CEA" w:rsidRDefault="0085647D" w:rsidP="00455863">
            <w:pPr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063" w:type="dxa"/>
          </w:tcPr>
          <w:p w:rsidR="0085647D" w:rsidRPr="00356CEA" w:rsidRDefault="0085647D" w:rsidP="00455863">
            <w:pPr>
              <w:jc w:val="center"/>
              <w:rPr>
                <w:b/>
              </w:rPr>
            </w:pPr>
            <w:r w:rsidRPr="00356CEA">
              <w:rPr>
                <w:b/>
              </w:rPr>
              <w:t>Исполнитель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  <w:rPr>
                <w:b/>
              </w:rPr>
            </w:pPr>
            <w:r w:rsidRPr="00356CEA">
              <w:rPr>
                <w:b/>
              </w:rPr>
              <w:t>1.</w:t>
            </w:r>
          </w:p>
        </w:tc>
        <w:tc>
          <w:tcPr>
            <w:tcW w:w="8930" w:type="dxa"/>
            <w:gridSpan w:val="4"/>
          </w:tcPr>
          <w:p w:rsidR="0085647D" w:rsidRPr="00356CEA" w:rsidRDefault="0085647D" w:rsidP="00455863">
            <w:pPr>
              <w:jc w:val="both"/>
              <w:rPr>
                <w:b/>
              </w:rPr>
            </w:pPr>
            <w:r w:rsidRPr="00356CEA">
              <w:rPr>
                <w:b/>
              </w:rPr>
              <w:t>Организационное и методическое сопровождение реализации Концепции</w:t>
            </w:r>
            <w:r>
              <w:rPr>
                <w:b/>
              </w:rPr>
              <w:t xml:space="preserve"> развития профильного обучения</w:t>
            </w:r>
            <w:r w:rsidRPr="00356CEA">
              <w:rPr>
                <w:b/>
              </w:rPr>
              <w:t xml:space="preserve"> 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1.1.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rPr>
                <w:shd w:val="clear" w:color="auto" w:fill="FFFFFF"/>
              </w:rPr>
              <w:t>Участие в о</w:t>
            </w:r>
            <w:r w:rsidRPr="00356CEA">
              <w:rPr>
                <w:shd w:val="clear" w:color="auto" w:fill="FFFFFF"/>
              </w:rPr>
              <w:t>рганизаци</w:t>
            </w:r>
            <w:r>
              <w:rPr>
                <w:shd w:val="clear" w:color="auto" w:fill="FFFFFF"/>
              </w:rPr>
              <w:t>и</w:t>
            </w:r>
            <w:r w:rsidRPr="00356CEA">
              <w:rPr>
                <w:shd w:val="clear" w:color="auto" w:fill="FFFFFF"/>
              </w:rPr>
              <w:t xml:space="preserve"> и проведени</w:t>
            </w:r>
            <w:r>
              <w:rPr>
                <w:shd w:val="clear" w:color="auto" w:fill="FFFFFF"/>
              </w:rPr>
              <w:t>и</w:t>
            </w:r>
            <w:r w:rsidRPr="00356CEA">
              <w:rPr>
                <w:shd w:val="clear" w:color="auto" w:fill="FFFFFF"/>
              </w:rPr>
              <w:t xml:space="preserve"> совещани</w:t>
            </w:r>
            <w:r>
              <w:rPr>
                <w:shd w:val="clear" w:color="auto" w:fill="FFFFFF"/>
              </w:rPr>
              <w:t>й</w:t>
            </w:r>
            <w:r w:rsidRPr="00356CEA">
              <w:rPr>
                <w:shd w:val="clear" w:color="auto" w:fill="FFFFFF"/>
              </w:rPr>
              <w:t xml:space="preserve"> для специалистов муниципальных органов, осуществляющих управление в сфере образования и курирующих вопросы реализации профильного обучения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>
              <w:t>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Администрации, </w:t>
            </w:r>
          </w:p>
          <w:p w:rsidR="0085647D" w:rsidRPr="00356CEA" w:rsidRDefault="0085647D" w:rsidP="00455863">
            <w:pPr>
              <w:shd w:val="clear" w:color="auto" w:fill="FFFFFF"/>
              <w:jc w:val="center"/>
              <w:outlineLvl w:val="0"/>
              <w:rPr>
                <w:kern w:val="36"/>
              </w:rPr>
            </w:pPr>
            <w:proofErr w:type="gramStart"/>
            <w:r>
              <w:t>МАУ</w:t>
            </w:r>
            <w:proofErr w:type="gramEnd"/>
            <w:r>
              <w:t xml:space="preserve"> ЗАТО Северск «РЦО»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1.2.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t>Участие в</w:t>
            </w:r>
            <w:r w:rsidRPr="00356CEA">
              <w:t xml:space="preserve"> консультаци</w:t>
            </w:r>
            <w:r>
              <w:t>ях</w:t>
            </w:r>
            <w:r w:rsidRPr="00356CEA">
              <w:t xml:space="preserve"> по нормативно-методическому обеспечению реализации Концепции </w:t>
            </w:r>
            <w:r>
              <w:t xml:space="preserve">развития </w:t>
            </w:r>
            <w:r w:rsidRPr="00356CEA">
              <w:t>профильного обучения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Администрации, </w:t>
            </w:r>
          </w:p>
          <w:p w:rsidR="0085647D" w:rsidRDefault="0085647D" w:rsidP="00455863">
            <w:pPr>
              <w:shd w:val="clear" w:color="auto" w:fill="FFFFFF"/>
              <w:jc w:val="center"/>
              <w:outlineLvl w:val="0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shd w:val="clear" w:color="auto" w:fill="FFFFFF"/>
              <w:jc w:val="center"/>
              <w:outlineLvl w:val="0"/>
              <w:rPr>
                <w:kern w:val="36"/>
              </w:rPr>
            </w:pPr>
            <w:r>
              <w:t>МБОУ «СОШ № 78»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1.3.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rPr>
                <w:shd w:val="clear" w:color="auto" w:fill="FFFFFF"/>
              </w:rPr>
              <w:t>Участие в о</w:t>
            </w:r>
            <w:r w:rsidRPr="00356CEA">
              <w:rPr>
                <w:shd w:val="clear" w:color="auto" w:fill="FFFFFF"/>
              </w:rPr>
              <w:t>рганизаци</w:t>
            </w:r>
            <w:r>
              <w:rPr>
                <w:shd w:val="clear" w:color="auto" w:fill="FFFFFF"/>
              </w:rPr>
              <w:t>и</w:t>
            </w:r>
            <w:r w:rsidRPr="00356CEA">
              <w:rPr>
                <w:shd w:val="clear" w:color="auto" w:fill="FFFFFF"/>
              </w:rPr>
              <w:t xml:space="preserve"> и проведени</w:t>
            </w:r>
            <w:r>
              <w:rPr>
                <w:shd w:val="clear" w:color="auto" w:fill="FFFFFF"/>
              </w:rPr>
              <w:t>и</w:t>
            </w:r>
            <w:r w:rsidRPr="00356CEA">
              <w:rPr>
                <w:shd w:val="clear" w:color="auto" w:fill="FFFFFF"/>
              </w:rPr>
              <w:t xml:space="preserve"> </w:t>
            </w:r>
            <w:r w:rsidRPr="00356CEA">
              <w:t>семинаров для муниципальных координаторов «Модели организации профильного обучения в условиях муниципальной образовательной сети»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1.4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rPr>
                <w:shd w:val="clear" w:color="auto" w:fill="FFFFFF"/>
              </w:rPr>
              <w:t>Участие в о</w:t>
            </w:r>
            <w:r w:rsidRPr="00356CEA">
              <w:rPr>
                <w:shd w:val="clear" w:color="auto" w:fill="FFFFFF"/>
              </w:rPr>
              <w:t>рганизаци</w:t>
            </w:r>
            <w:r>
              <w:rPr>
                <w:shd w:val="clear" w:color="auto" w:fill="FFFFFF"/>
              </w:rPr>
              <w:t>и</w:t>
            </w:r>
            <w:r w:rsidRPr="00356CEA">
              <w:rPr>
                <w:shd w:val="clear" w:color="auto" w:fill="FFFFFF"/>
              </w:rPr>
              <w:t xml:space="preserve"> и проведени</w:t>
            </w:r>
            <w:r>
              <w:rPr>
                <w:shd w:val="clear" w:color="auto" w:fill="FFFFFF"/>
              </w:rPr>
              <w:t>и</w:t>
            </w:r>
            <w:r w:rsidRPr="00356CEA">
              <w:rPr>
                <w:shd w:val="clear" w:color="auto" w:fill="FFFFFF"/>
              </w:rPr>
              <w:t xml:space="preserve"> </w:t>
            </w:r>
            <w:r w:rsidRPr="00356CEA">
              <w:t>совещаний для директоров общеобразовательных организаций «Организационные механизмы сетевого взаимодействия в условиях профильного обучения»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 xml:space="preserve">  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Администрации, </w:t>
            </w:r>
          </w:p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1.5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t>Участие и о</w:t>
            </w:r>
            <w:r w:rsidRPr="00356CEA">
              <w:t xml:space="preserve">рганизация курсов повышения квалификации для руководителей и заместителей руководителей образовательных организаций Томской области по теме: «Проектирование системы профильного обучения» 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1.6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t>Участие и о</w:t>
            </w:r>
            <w:r w:rsidRPr="00356CEA">
              <w:t>рганизация выездных семинаров по повышению квалификации учителей-предметников образовательных организаций по вопросам профильного обучения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  <w:rPr>
                <w:b/>
              </w:rPr>
            </w:pPr>
            <w:r w:rsidRPr="00356CEA">
              <w:rPr>
                <w:b/>
              </w:rPr>
              <w:t>2.</w:t>
            </w:r>
          </w:p>
        </w:tc>
        <w:tc>
          <w:tcPr>
            <w:tcW w:w="8930" w:type="dxa"/>
            <w:gridSpan w:val="4"/>
          </w:tcPr>
          <w:p w:rsidR="0085647D" w:rsidRPr="00356CEA" w:rsidRDefault="0085647D" w:rsidP="00455863">
            <w:pPr>
              <w:jc w:val="both"/>
              <w:rPr>
                <w:b/>
              </w:rPr>
            </w:pPr>
            <w:r w:rsidRPr="00356CEA">
              <w:rPr>
                <w:b/>
              </w:rPr>
              <w:t>Информационное сопровождение</w:t>
            </w:r>
            <w:r w:rsidRPr="00356CEA">
              <w:t xml:space="preserve"> </w:t>
            </w:r>
            <w:r w:rsidRPr="00356CEA">
              <w:rPr>
                <w:b/>
              </w:rPr>
              <w:t>реализации Концепции</w:t>
            </w:r>
            <w:r>
              <w:rPr>
                <w:b/>
              </w:rPr>
              <w:t xml:space="preserve"> развития профильного обучения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2.1.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 w:rsidRPr="00356CEA">
              <w:t>Размещение информации на официальных сайтах   в сети «Интернет» о реализации Концепции</w:t>
            </w:r>
            <w:r>
              <w:t xml:space="preserve"> развития </w:t>
            </w:r>
            <w:r w:rsidRPr="00356CEA">
              <w:t>профильного обучения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2.2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 w:rsidRPr="00356CEA">
              <w:t xml:space="preserve">Создание навигатора профильного обучения в системе общего </w:t>
            </w:r>
            <w:proofErr w:type="gramStart"/>
            <w:r w:rsidRPr="00356CEA">
              <w:t>образования</w:t>
            </w:r>
            <w:proofErr w:type="gramEnd"/>
            <w:r w:rsidRPr="00356CEA">
              <w:t xml:space="preserve"> </w:t>
            </w:r>
            <w:r>
              <w:t>ЗАТО Северск</w:t>
            </w:r>
            <w:r w:rsidRPr="00356CEA">
              <w:t xml:space="preserve"> (</w:t>
            </w:r>
            <w:r>
              <w:t>муниципальной</w:t>
            </w:r>
            <w:r w:rsidRPr="00356CEA">
              <w:t xml:space="preserve"> карты образовательных организаций, реализующих программы по направлениям профилей)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>Январь 2020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 </w:t>
            </w:r>
          </w:p>
          <w:p w:rsidR="0085647D" w:rsidRDefault="0085647D" w:rsidP="00455863">
            <w:pPr>
              <w:jc w:val="center"/>
            </w:pPr>
            <w:r>
              <w:t>ЗАТО Северск,</w:t>
            </w:r>
          </w:p>
          <w:p w:rsidR="0085647D" w:rsidRPr="00356CEA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2.3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t>Участие в п</w:t>
            </w:r>
            <w:r w:rsidRPr="00356CEA">
              <w:t>роведени</w:t>
            </w:r>
            <w:r>
              <w:t>и</w:t>
            </w:r>
            <w:r w:rsidRPr="00356CEA">
              <w:t xml:space="preserve"> круглого стола «Рынок труда и новая система профильного образования» для представителей предприятий Томской области – участников сети профильного обучения по развитию сетевых форм реализации профильного обучения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Администрации, 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2.4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 w:rsidRPr="00356CEA">
              <w:t xml:space="preserve">Проведение Единого дня профессиональной пробы обучающихся 8-9 классов «Твои возможности без границ» 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 </w:t>
            </w:r>
          </w:p>
          <w:p w:rsidR="0085647D" w:rsidRDefault="0085647D" w:rsidP="00455863">
            <w:pPr>
              <w:jc w:val="center"/>
            </w:pPr>
            <w:r>
              <w:lastRenderedPageBreak/>
              <w:t>ЗАТО Северск,</w:t>
            </w:r>
          </w:p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455863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lastRenderedPageBreak/>
              <w:t>2.5.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t>Участие в п</w:t>
            </w:r>
            <w:r w:rsidRPr="00356CEA">
              <w:t>роведени</w:t>
            </w:r>
            <w:r>
              <w:t>и</w:t>
            </w:r>
            <w:r w:rsidRPr="00356CEA">
              <w:t xml:space="preserve"> регионального родительского собрания «Региональная карта профессий и изменения, происходящие в профессиональном образовании Томской области»</w:t>
            </w:r>
          </w:p>
        </w:tc>
        <w:tc>
          <w:tcPr>
            <w:tcW w:w="1452" w:type="dxa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92" w:type="dxa"/>
            <w:gridSpan w:val="2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 </w:t>
            </w:r>
          </w:p>
          <w:p w:rsidR="0085647D" w:rsidRDefault="0085647D" w:rsidP="00455863">
            <w:pPr>
              <w:jc w:val="center"/>
            </w:pPr>
            <w:r>
              <w:t>ЗАТО Северск,</w:t>
            </w:r>
          </w:p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455863">
        <w:trPr>
          <w:trHeight w:val="260"/>
        </w:trPr>
        <w:tc>
          <w:tcPr>
            <w:tcW w:w="959" w:type="dxa"/>
          </w:tcPr>
          <w:p w:rsidR="0085647D" w:rsidRPr="00356CEA" w:rsidRDefault="0085647D" w:rsidP="00455863">
            <w:pPr>
              <w:jc w:val="both"/>
              <w:rPr>
                <w:b/>
              </w:rPr>
            </w:pPr>
            <w:r w:rsidRPr="00356CEA">
              <w:rPr>
                <w:b/>
              </w:rPr>
              <w:t>3.</w:t>
            </w:r>
          </w:p>
        </w:tc>
        <w:tc>
          <w:tcPr>
            <w:tcW w:w="8930" w:type="dxa"/>
            <w:gridSpan w:val="4"/>
          </w:tcPr>
          <w:p w:rsidR="0085647D" w:rsidRPr="00356CEA" w:rsidRDefault="0085647D" w:rsidP="00455863">
            <w:pPr>
              <w:jc w:val="both"/>
              <w:rPr>
                <w:b/>
              </w:rPr>
            </w:pPr>
            <w:r w:rsidRPr="00356CEA">
              <w:rPr>
                <w:b/>
              </w:rPr>
              <w:t>Аналитическое сопровождение</w:t>
            </w:r>
            <w:r w:rsidRPr="00356CEA">
              <w:t xml:space="preserve"> </w:t>
            </w:r>
            <w:r w:rsidRPr="00356CEA">
              <w:rPr>
                <w:b/>
              </w:rPr>
              <w:t>реализации Концепции</w:t>
            </w:r>
            <w:r>
              <w:rPr>
                <w:b/>
              </w:rPr>
              <w:t xml:space="preserve"> развития профильного обучения</w:t>
            </w:r>
          </w:p>
        </w:tc>
      </w:tr>
      <w:tr w:rsidR="0085647D" w:rsidRPr="00356CEA" w:rsidTr="00AA35AF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3.1.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t xml:space="preserve">Участие в проведении </w:t>
            </w:r>
            <w:r w:rsidRPr="00356CEA">
              <w:t xml:space="preserve">мониторинга по реализации </w:t>
            </w:r>
            <w:proofErr w:type="spellStart"/>
            <w:r w:rsidRPr="00356CEA">
              <w:t>предпрофильного</w:t>
            </w:r>
            <w:proofErr w:type="spellEnd"/>
            <w:r w:rsidRPr="00356CEA">
              <w:t xml:space="preserve"> и профильного обучения в </w:t>
            </w:r>
            <w:r>
              <w:t>общеобразовательных организациях</w:t>
            </w:r>
            <w:r w:rsidRPr="00356CEA">
              <w:t xml:space="preserve"> Томской области</w:t>
            </w:r>
          </w:p>
        </w:tc>
        <w:tc>
          <w:tcPr>
            <w:tcW w:w="1481" w:type="dxa"/>
            <w:gridSpan w:val="2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63" w:type="dxa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 </w:t>
            </w:r>
          </w:p>
          <w:p w:rsidR="0085647D" w:rsidRDefault="0085647D" w:rsidP="00455863">
            <w:pPr>
              <w:jc w:val="center"/>
            </w:pPr>
            <w:r>
              <w:t>ЗАТО Северск,</w:t>
            </w:r>
          </w:p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C004A7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AA35AF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3.2.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t xml:space="preserve">Участие в проведении мониторинга </w:t>
            </w:r>
            <w:r w:rsidRPr="00356CEA">
              <w:t>деятельности муниципальных базовых сетевых площадок по реализации профильного обучения</w:t>
            </w:r>
          </w:p>
        </w:tc>
        <w:tc>
          <w:tcPr>
            <w:tcW w:w="1481" w:type="dxa"/>
            <w:gridSpan w:val="2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63" w:type="dxa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 </w:t>
            </w:r>
          </w:p>
          <w:p w:rsidR="0085647D" w:rsidRDefault="0085647D" w:rsidP="00455863">
            <w:pPr>
              <w:jc w:val="center"/>
            </w:pPr>
            <w:r>
              <w:t>ЗАТО Северск,</w:t>
            </w:r>
          </w:p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AA35AF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3.3.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t>Участие в п</w:t>
            </w:r>
            <w:r w:rsidRPr="00356CEA">
              <w:t>роведени</w:t>
            </w:r>
            <w:r>
              <w:t>и</w:t>
            </w:r>
            <w:r w:rsidRPr="00356CEA">
              <w:t xml:space="preserve"> мониторинга результативности реализации профильных программ (количество обучающихся, получивших высокие баллы на итоговой аттестации по профильным предметам; увеличение количества выпускников, получивших высокие баллы по профильным предметам)</w:t>
            </w:r>
          </w:p>
        </w:tc>
        <w:tc>
          <w:tcPr>
            <w:tcW w:w="1481" w:type="dxa"/>
            <w:gridSpan w:val="2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63" w:type="dxa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 </w:t>
            </w:r>
          </w:p>
          <w:p w:rsidR="0085647D" w:rsidRDefault="0085647D" w:rsidP="00455863">
            <w:pPr>
              <w:jc w:val="center"/>
            </w:pPr>
            <w:r>
              <w:t>ЗАТО Северск,</w:t>
            </w:r>
          </w:p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  <w:tr w:rsidR="0085647D" w:rsidRPr="00356CEA" w:rsidTr="00AA35AF">
        <w:tc>
          <w:tcPr>
            <w:tcW w:w="959" w:type="dxa"/>
          </w:tcPr>
          <w:p w:rsidR="0085647D" w:rsidRPr="00356CEA" w:rsidRDefault="0085647D" w:rsidP="00455863">
            <w:pPr>
              <w:jc w:val="both"/>
            </w:pPr>
            <w:r w:rsidRPr="00356CEA">
              <w:t>3.4</w:t>
            </w:r>
          </w:p>
        </w:tc>
        <w:tc>
          <w:tcPr>
            <w:tcW w:w="5386" w:type="dxa"/>
          </w:tcPr>
          <w:p w:rsidR="0085647D" w:rsidRPr="00356CEA" w:rsidRDefault="0085647D" w:rsidP="00455863">
            <w:pPr>
              <w:jc w:val="both"/>
            </w:pPr>
            <w:r>
              <w:t>Участие в п</w:t>
            </w:r>
            <w:r w:rsidRPr="00356CEA">
              <w:t>роведени</w:t>
            </w:r>
            <w:r>
              <w:t>и</w:t>
            </w:r>
            <w:r w:rsidRPr="00356CEA">
              <w:t xml:space="preserve"> компьютерного мониторинга профессиональных предпочтений</w:t>
            </w:r>
            <w:r>
              <w:t xml:space="preserve"> обучающихся</w:t>
            </w:r>
            <w:r w:rsidRPr="00356CEA">
              <w:t xml:space="preserve"> 9, 10 классов </w:t>
            </w:r>
          </w:p>
        </w:tc>
        <w:tc>
          <w:tcPr>
            <w:tcW w:w="1481" w:type="dxa"/>
            <w:gridSpan w:val="2"/>
          </w:tcPr>
          <w:p w:rsidR="0085647D" w:rsidRPr="00356CEA" w:rsidRDefault="0085647D" w:rsidP="00455863">
            <w:pPr>
              <w:jc w:val="center"/>
            </w:pPr>
            <w:r w:rsidRPr="00356CEA">
              <w:t>ежегодно</w:t>
            </w:r>
          </w:p>
        </w:tc>
        <w:tc>
          <w:tcPr>
            <w:tcW w:w="2063" w:type="dxa"/>
          </w:tcPr>
          <w:p w:rsidR="0085647D" w:rsidRDefault="0085647D" w:rsidP="00455863">
            <w:pPr>
              <w:jc w:val="center"/>
            </w:pPr>
            <w:r>
              <w:t xml:space="preserve">Управление образования Администрации </w:t>
            </w:r>
          </w:p>
          <w:p w:rsidR="0085647D" w:rsidRDefault="0085647D" w:rsidP="00455863">
            <w:pPr>
              <w:jc w:val="center"/>
            </w:pPr>
            <w:r>
              <w:t>ЗАТО Северск,</w:t>
            </w:r>
          </w:p>
          <w:p w:rsidR="0085647D" w:rsidRDefault="0085647D" w:rsidP="00455863">
            <w:pPr>
              <w:jc w:val="center"/>
            </w:pPr>
            <w:proofErr w:type="gramStart"/>
            <w:r>
              <w:t>МАУ</w:t>
            </w:r>
            <w:proofErr w:type="gramEnd"/>
            <w:r>
              <w:t xml:space="preserve"> ЗАТО Северск «РЦО»,</w:t>
            </w:r>
          </w:p>
          <w:p w:rsidR="0085647D" w:rsidRPr="00356CEA" w:rsidRDefault="00AA35AF" w:rsidP="00455863">
            <w:pPr>
              <w:jc w:val="center"/>
            </w:pPr>
            <w:r>
              <w:t>МБОУ «СОШ № 78»</w:t>
            </w:r>
          </w:p>
        </w:tc>
      </w:tr>
    </w:tbl>
    <w:p w:rsidR="00FD15F7" w:rsidRDefault="00FD15F7">
      <w:bookmarkStart w:id="0" w:name="_GoBack"/>
      <w:bookmarkEnd w:id="0"/>
    </w:p>
    <w:sectPr w:rsidR="00FD15F7" w:rsidSect="00FD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7D"/>
    <w:rsid w:val="002009C8"/>
    <w:rsid w:val="00230452"/>
    <w:rsid w:val="0085647D"/>
    <w:rsid w:val="00AA35AF"/>
    <w:rsid w:val="00E10CA0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4A8EE-C192-4ED4-B965-50012BB8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7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647D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85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5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9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9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Валерьяновна</dc:creator>
  <cp:lastModifiedBy>User1_uu</cp:lastModifiedBy>
  <cp:revision>2</cp:revision>
  <cp:lastPrinted>2019-06-11T06:41:00Z</cp:lastPrinted>
  <dcterms:created xsi:type="dcterms:W3CDTF">2019-06-13T08:04:00Z</dcterms:created>
  <dcterms:modified xsi:type="dcterms:W3CDTF">2019-06-13T08:04:00Z</dcterms:modified>
</cp:coreProperties>
</file>